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87" w:rsidRDefault="00FB5087" w:rsidP="00FB5087">
      <w:pPr>
        <w:ind w:left="-709" w:right="-772"/>
      </w:pPr>
      <w:r>
        <w:t xml:space="preserve"> Minutes</w:t>
      </w:r>
    </w:p>
    <w:p w:rsidR="00FB5087" w:rsidRDefault="00FB5087" w:rsidP="00FB5087">
      <w:pPr>
        <w:ind w:left="-709" w:right="-772"/>
      </w:pPr>
    </w:p>
    <w:p w:rsidR="00FB5087" w:rsidRDefault="00AC0506" w:rsidP="00FB5087">
      <w:pPr>
        <w:ind w:left="-709" w:right="-772"/>
      </w:pPr>
      <w:proofErr w:type="spellStart"/>
      <w:r>
        <w:t>Brockenh</w:t>
      </w:r>
      <w:r w:rsidR="00FB5087">
        <w:t>urst</w:t>
      </w:r>
      <w:proofErr w:type="spellEnd"/>
      <w:r w:rsidR="00FB5087">
        <w:t xml:space="preserve"> Village Hall Management Committee Meeting</w:t>
      </w:r>
    </w:p>
    <w:p w:rsidR="00FB5087" w:rsidRDefault="00FB5087" w:rsidP="00FB5087">
      <w:pPr>
        <w:ind w:left="-709" w:right="-772"/>
      </w:pPr>
      <w:r>
        <w:t>Wednesday 29</w:t>
      </w:r>
      <w:r w:rsidRPr="00FB5087">
        <w:rPr>
          <w:vertAlign w:val="superscript"/>
        </w:rPr>
        <w:t>th</w:t>
      </w:r>
      <w:r>
        <w:t xml:space="preserve"> October at </w:t>
      </w:r>
      <w:proofErr w:type="spellStart"/>
      <w:r>
        <w:t>Gartside</w:t>
      </w:r>
      <w:proofErr w:type="spellEnd"/>
    </w:p>
    <w:p w:rsidR="00FB5087" w:rsidRDefault="00FB5087" w:rsidP="00FB5087">
      <w:pPr>
        <w:ind w:left="-709" w:right="-772"/>
      </w:pPr>
    </w:p>
    <w:p w:rsidR="00FB5087" w:rsidRDefault="00FB5087" w:rsidP="00FB5087">
      <w:pPr>
        <w:ind w:left="-709" w:right="-772"/>
      </w:pPr>
      <w:r>
        <w:t xml:space="preserve">Present: John Cropp, Liz Cropp, Guy </w:t>
      </w:r>
      <w:proofErr w:type="spellStart"/>
      <w:r>
        <w:t>Lawrenson</w:t>
      </w:r>
      <w:proofErr w:type="spellEnd"/>
      <w:r>
        <w:t xml:space="preserve">, Janet Silver, </w:t>
      </w:r>
      <w:proofErr w:type="gramStart"/>
      <w:r>
        <w:t>Pete</w:t>
      </w:r>
      <w:proofErr w:type="gramEnd"/>
      <w:r>
        <w:t xml:space="preserve"> Moody</w:t>
      </w:r>
    </w:p>
    <w:p w:rsidR="00FB5087" w:rsidRDefault="00FB5087" w:rsidP="00FB5087">
      <w:pPr>
        <w:ind w:left="-709" w:right="-772"/>
      </w:pPr>
    </w:p>
    <w:p w:rsidR="00FB5087" w:rsidRDefault="00FB5087" w:rsidP="00FB5087">
      <w:pPr>
        <w:ind w:left="-709" w:right="-772"/>
      </w:pPr>
      <w:r>
        <w:t>Apologies for absence: Paula Anderson</w:t>
      </w:r>
    </w:p>
    <w:p w:rsidR="00FB5087" w:rsidRDefault="00FB5087" w:rsidP="00FB5087">
      <w:pPr>
        <w:ind w:left="-709" w:right="-772"/>
      </w:pPr>
    </w:p>
    <w:p w:rsidR="00FB5087" w:rsidRDefault="00FB5087" w:rsidP="00FB5087">
      <w:pPr>
        <w:ind w:left="-709" w:right="-772"/>
      </w:pPr>
      <w:r>
        <w:t>Minutes of the previous meeting were agreed and signed</w:t>
      </w:r>
    </w:p>
    <w:p w:rsidR="00FB5087" w:rsidRDefault="00FB5087" w:rsidP="00FB5087">
      <w:pPr>
        <w:ind w:left="-709" w:right="-772"/>
      </w:pPr>
    </w:p>
    <w:p w:rsidR="007D28CF" w:rsidRDefault="00FB5087" w:rsidP="00FB5087">
      <w:pPr>
        <w:ind w:left="-709" w:right="-772"/>
      </w:pPr>
      <w:r>
        <w:t>1.  Matters arising</w:t>
      </w:r>
      <w:proofErr w:type="gramStart"/>
      <w:r>
        <w:t xml:space="preserve">:   </w:t>
      </w:r>
      <w:r w:rsidR="002902AB">
        <w:t>Advertising</w:t>
      </w:r>
      <w:proofErr w:type="gramEnd"/>
      <w:r w:rsidR="002902AB">
        <w:t xml:space="preserve"> in hall on TV.  JJ in agreement and costing will be sorted out</w:t>
      </w:r>
      <w:r w:rsidR="007D28CF">
        <w:t>.</w:t>
      </w:r>
    </w:p>
    <w:p w:rsidR="00486B01" w:rsidRDefault="007D28CF" w:rsidP="00486B01">
      <w:pPr>
        <w:ind w:left="-709" w:right="-772"/>
      </w:pPr>
      <w:r>
        <w:t xml:space="preserve">                                 Agreed availability should be limited to village</w:t>
      </w:r>
      <w:r w:rsidR="00486B01">
        <w:t xml:space="preserve"> users.</w:t>
      </w:r>
    </w:p>
    <w:p w:rsidR="002902AB" w:rsidRDefault="002902AB" w:rsidP="00486B01">
      <w:pPr>
        <w:ind w:left="-709" w:right="-772"/>
      </w:pPr>
    </w:p>
    <w:p w:rsidR="002902AB" w:rsidRDefault="002902AB" w:rsidP="00FB5087">
      <w:pPr>
        <w:ind w:left="-709" w:right="-772"/>
      </w:pPr>
      <w:r>
        <w:t xml:space="preserve">                                 Awarenes</w:t>
      </w:r>
      <w:r w:rsidR="00486B01">
        <w:t>s</w:t>
      </w:r>
      <w:r>
        <w:t xml:space="preserve"> training for the staff is in hand.  </w:t>
      </w:r>
      <w:proofErr w:type="gramStart"/>
      <w:r>
        <w:t>Janet to arrange.</w:t>
      </w:r>
      <w:proofErr w:type="gramEnd"/>
    </w:p>
    <w:p w:rsidR="002902AB" w:rsidRDefault="002902AB" w:rsidP="00FB5087">
      <w:pPr>
        <w:ind w:left="-709" w:right="-772"/>
      </w:pPr>
    </w:p>
    <w:p w:rsidR="002902AB" w:rsidRDefault="002902AB" w:rsidP="00FB5087">
      <w:pPr>
        <w:ind w:left="-709" w:right="-772"/>
      </w:pPr>
      <w:r>
        <w:t xml:space="preserve">                                  Ralph is to be asked to talk to the Playgroup regarding articles on the roof of the </w:t>
      </w:r>
    </w:p>
    <w:p w:rsidR="00FB5087" w:rsidRDefault="002902AB" w:rsidP="00FB5087">
      <w:pPr>
        <w:ind w:left="-709" w:right="-772"/>
      </w:pPr>
      <w:r>
        <w:t xml:space="preserve">                                  Playgroup she</w:t>
      </w:r>
      <w:r w:rsidR="00486B01">
        <w:t>d and also</w:t>
      </w:r>
      <w:r>
        <w:t xml:space="preserve"> </w:t>
      </w:r>
      <w:r w:rsidR="00486B01">
        <w:t>storing</w:t>
      </w:r>
      <w:r>
        <w:t xml:space="preserve"> the t</w:t>
      </w:r>
      <w:r w:rsidR="00486B01">
        <w:t>oys when not in use.</w:t>
      </w:r>
      <w:r>
        <w:t xml:space="preserve"> </w:t>
      </w:r>
    </w:p>
    <w:p w:rsidR="00486B01" w:rsidRDefault="002902AB" w:rsidP="00486B01">
      <w:pPr>
        <w:ind w:left="-709" w:right="-772"/>
      </w:pPr>
      <w:r>
        <w:t xml:space="preserve">                              </w:t>
      </w:r>
      <w:r w:rsidR="00486B01">
        <w:t xml:space="preserve">    </w:t>
      </w:r>
    </w:p>
    <w:p w:rsidR="002902AB" w:rsidRDefault="00486B01" w:rsidP="00486B01">
      <w:pPr>
        <w:ind w:left="-709" w:right="-772"/>
      </w:pPr>
      <w:r>
        <w:t xml:space="preserve">                                   D</w:t>
      </w:r>
      <w:r w:rsidR="002902AB">
        <w:t xml:space="preserve">ead trees </w:t>
      </w:r>
      <w:r>
        <w:t xml:space="preserve">need to be removed </w:t>
      </w:r>
      <w:r w:rsidR="002902AB">
        <w:t>from the tubs.</w:t>
      </w:r>
    </w:p>
    <w:p w:rsidR="002902AB" w:rsidRDefault="002902AB" w:rsidP="00FB5087">
      <w:pPr>
        <w:ind w:left="-709" w:right="-772"/>
      </w:pPr>
    </w:p>
    <w:p w:rsidR="00486B01" w:rsidRDefault="002902AB" w:rsidP="00FB5087">
      <w:pPr>
        <w:ind w:left="-709" w:right="-772"/>
      </w:pPr>
      <w:r>
        <w:t xml:space="preserve">2.  Marketing and communication report.  </w:t>
      </w:r>
    </w:p>
    <w:p w:rsidR="009C31B5" w:rsidRDefault="00486B01" w:rsidP="00FB5087">
      <w:pPr>
        <w:ind w:left="-709" w:right="-772"/>
      </w:pPr>
      <w:r>
        <w:t xml:space="preserve">                                  </w:t>
      </w:r>
      <w:r w:rsidR="002902AB">
        <w:t>We have been asked for m</w:t>
      </w:r>
      <w:r>
        <w:t>o</w:t>
      </w:r>
      <w:r w:rsidR="002902AB">
        <w:t>re notice bo</w:t>
      </w:r>
      <w:r>
        <w:t xml:space="preserve">ard space. Agreed to </w:t>
      </w:r>
      <w:r w:rsidR="009C31B5">
        <w:t xml:space="preserve"> </w:t>
      </w:r>
    </w:p>
    <w:p w:rsidR="009C31B5" w:rsidRDefault="009C31B5" w:rsidP="00FB5087">
      <w:pPr>
        <w:ind w:left="-709" w:right="-772"/>
      </w:pPr>
      <w:r>
        <w:t xml:space="preserve">                        </w:t>
      </w:r>
      <w:r w:rsidR="00486B01">
        <w:t xml:space="preserve">         </w:t>
      </w:r>
      <w:r>
        <w:t xml:space="preserve"> </w:t>
      </w:r>
      <w:proofErr w:type="gramStart"/>
      <w:r>
        <w:t>move</w:t>
      </w:r>
      <w:proofErr w:type="gramEnd"/>
      <w:r>
        <w:t xml:space="preserve"> the statutory notice</w:t>
      </w:r>
      <w:r w:rsidR="00486B01">
        <w:t>s</w:t>
      </w:r>
      <w:r>
        <w:t xml:space="preserve"> to </w:t>
      </w:r>
      <w:r w:rsidR="00486B01">
        <w:t xml:space="preserve"> a new board in </w:t>
      </w:r>
      <w:r>
        <w:t>the corridor to</w:t>
      </w:r>
    </w:p>
    <w:p w:rsidR="009C31B5" w:rsidRDefault="009C31B5" w:rsidP="00FB5087">
      <w:pPr>
        <w:ind w:left="-709" w:right="-772"/>
      </w:pPr>
      <w:r>
        <w:t xml:space="preserve">                         </w:t>
      </w:r>
      <w:r w:rsidR="00486B01">
        <w:t xml:space="preserve">          </w:t>
      </w:r>
      <w:proofErr w:type="gramStart"/>
      <w:r w:rsidR="00486B01">
        <w:t>the</w:t>
      </w:r>
      <w:proofErr w:type="gramEnd"/>
      <w:r w:rsidR="00486B01">
        <w:t xml:space="preserve"> Onyx room .</w:t>
      </w:r>
    </w:p>
    <w:p w:rsidR="009C31B5" w:rsidRDefault="009C31B5" w:rsidP="00FB5087">
      <w:pPr>
        <w:ind w:left="-709" w:right="-772"/>
      </w:pPr>
    </w:p>
    <w:p w:rsidR="00FB5087" w:rsidRDefault="009C31B5" w:rsidP="00FB5087">
      <w:pPr>
        <w:ind w:left="-709" w:right="-772"/>
      </w:pPr>
      <w:r>
        <w:t xml:space="preserve">                                   JJ would like an under counter fridge for the drinks bar.  After discussion it was </w:t>
      </w:r>
    </w:p>
    <w:p w:rsidR="00BA5F67" w:rsidRDefault="009C31B5" w:rsidP="00BA5F67">
      <w:pPr>
        <w:ind w:left="-709" w:right="-772"/>
      </w:pPr>
      <w:r>
        <w:t xml:space="preserve">                                   </w:t>
      </w:r>
      <w:proofErr w:type="gramStart"/>
      <w:r w:rsidR="00486B01">
        <w:t>d</w:t>
      </w:r>
      <w:r>
        <w:t>ecided</w:t>
      </w:r>
      <w:proofErr w:type="gramEnd"/>
      <w:r>
        <w:t xml:space="preserve"> to </w:t>
      </w:r>
      <w:r w:rsidR="00486B01">
        <w:t xml:space="preserve">trial </w:t>
      </w:r>
      <w:r w:rsidR="00BA5F67">
        <w:t xml:space="preserve">the </w:t>
      </w:r>
      <w:r>
        <w:t xml:space="preserve">use </w:t>
      </w:r>
      <w:r w:rsidR="00486B01">
        <w:t xml:space="preserve">of </w:t>
      </w:r>
      <w:r>
        <w:t>the existing fri</w:t>
      </w:r>
      <w:r w:rsidR="00486B01">
        <w:t>dge in the kitchen</w:t>
      </w:r>
      <w:r w:rsidR="00BA5F67">
        <w:t>.</w:t>
      </w:r>
      <w:r w:rsidR="00486B01">
        <w:t xml:space="preserve"> </w:t>
      </w:r>
    </w:p>
    <w:p w:rsidR="00BA5F67" w:rsidRDefault="00BA5F67" w:rsidP="00BA5F67">
      <w:pPr>
        <w:ind w:left="-709" w:right="-772"/>
      </w:pPr>
    </w:p>
    <w:p w:rsidR="00BA5F67" w:rsidRDefault="00BA5F67" w:rsidP="00BA5F67">
      <w:pPr>
        <w:ind w:right="-772"/>
      </w:pPr>
      <w:r>
        <w:t xml:space="preserve">                       The question of cash and unopened bottles of spirits was also raised.    Agreed          </w:t>
      </w:r>
    </w:p>
    <w:p w:rsidR="00BA5F67" w:rsidRDefault="00BA5F67" w:rsidP="00BA5F67">
      <w:pPr>
        <w:ind w:right="-772"/>
      </w:pPr>
      <w:r>
        <w:t xml:space="preserve">                       To ask Tony Silver if we could use his spare safe for cash and to</w:t>
      </w:r>
    </w:p>
    <w:p w:rsidR="001F62FC" w:rsidRDefault="00C9396E" w:rsidP="001F62FC">
      <w:pPr>
        <w:ind w:left="-709" w:right="-772"/>
      </w:pPr>
      <w:r>
        <w:t xml:space="preserve">                                   Keep the spirits in the under-stair cupboard.</w:t>
      </w:r>
    </w:p>
    <w:p w:rsidR="001F62FC" w:rsidRDefault="001F62FC" w:rsidP="001F62FC">
      <w:pPr>
        <w:ind w:left="-709" w:right="-772"/>
      </w:pPr>
    </w:p>
    <w:p w:rsidR="001F62FC" w:rsidRDefault="001F62FC" w:rsidP="001F62FC">
      <w:pPr>
        <w:ind w:left="-709" w:right="-772"/>
      </w:pPr>
      <w:r>
        <w:t xml:space="preserve">                                   Tony </w:t>
      </w:r>
      <w:proofErr w:type="spellStart"/>
      <w:r>
        <w:t>Bucknell</w:t>
      </w:r>
      <w:proofErr w:type="spellEnd"/>
      <w:r>
        <w:t>, Janet Silv</w:t>
      </w:r>
      <w:r w:rsidR="00C9396E">
        <w:t>er, JJ</w:t>
      </w:r>
      <w:proofErr w:type="gramStart"/>
      <w:r w:rsidR="00C9396E">
        <w:t>,  and</w:t>
      </w:r>
      <w:proofErr w:type="gramEnd"/>
      <w:r w:rsidR="00C9396E">
        <w:t xml:space="preserve"> Tony </w:t>
      </w:r>
      <w:proofErr w:type="spellStart"/>
      <w:r w:rsidR="00C9396E">
        <w:t>Fess</w:t>
      </w:r>
      <w:r>
        <w:t>ler</w:t>
      </w:r>
      <w:proofErr w:type="spellEnd"/>
      <w:r>
        <w:t xml:space="preserve"> are initiating a Fund</w:t>
      </w:r>
    </w:p>
    <w:p w:rsidR="001F62FC" w:rsidRDefault="001F62FC" w:rsidP="001F62FC">
      <w:pPr>
        <w:ind w:left="-709" w:right="-772"/>
      </w:pPr>
      <w:r>
        <w:t xml:space="preserve">                                    Raising Committee in the New Year.</w:t>
      </w:r>
    </w:p>
    <w:p w:rsidR="001F62FC" w:rsidRDefault="001F62FC" w:rsidP="001F62FC">
      <w:pPr>
        <w:ind w:left="-709" w:right="-772"/>
      </w:pPr>
    </w:p>
    <w:p w:rsidR="001F62FC" w:rsidRDefault="001F62FC" w:rsidP="001F62FC">
      <w:pPr>
        <w:ind w:left="-709" w:right="-772"/>
      </w:pPr>
      <w:r>
        <w:t xml:space="preserve">                                   If we want to use </w:t>
      </w:r>
      <w:proofErr w:type="gramStart"/>
      <w:r>
        <w:t>Crowd</w:t>
      </w:r>
      <w:r w:rsidR="00D52FF1">
        <w:t>funders.co.uk  we</w:t>
      </w:r>
      <w:proofErr w:type="gramEnd"/>
      <w:r w:rsidR="00D52FF1">
        <w:t xml:space="preserve"> have to find i</w:t>
      </w:r>
      <w:r>
        <w:t>ncentives.</w:t>
      </w:r>
    </w:p>
    <w:p w:rsidR="001F62FC" w:rsidRDefault="001F62FC" w:rsidP="001F62FC">
      <w:pPr>
        <w:ind w:left="-709" w:right="-772"/>
      </w:pPr>
    </w:p>
    <w:p w:rsidR="001F62FC" w:rsidRDefault="001F62FC" w:rsidP="00C9396E">
      <w:pPr>
        <w:ind w:left="-709" w:right="-772"/>
      </w:pPr>
      <w:r>
        <w:t>3.  Financi</w:t>
      </w:r>
      <w:r w:rsidR="00486B01">
        <w:t>al Report.  Guy was concerned</w:t>
      </w:r>
      <w:r>
        <w:t xml:space="preserve"> that we are not seeing the</w:t>
      </w:r>
    </w:p>
    <w:p w:rsidR="009C31B5" w:rsidRDefault="001F62FC" w:rsidP="001F62FC">
      <w:pPr>
        <w:ind w:left="-709" w:right="-772"/>
      </w:pPr>
      <w:r>
        <w:t xml:space="preserve">                                   </w:t>
      </w:r>
      <w:proofErr w:type="gramStart"/>
      <w:r>
        <w:t>increased</w:t>
      </w:r>
      <w:proofErr w:type="gramEnd"/>
      <w:r>
        <w:t xml:space="preserve"> income from lettings that</w:t>
      </w:r>
      <w:r w:rsidR="00E3248F">
        <w:t xml:space="preserve"> we had hoped for.  </w:t>
      </w:r>
      <w:r w:rsidR="00C9396E">
        <w:t xml:space="preserve">Agreed to continue </w:t>
      </w:r>
    </w:p>
    <w:p w:rsidR="00E3248F" w:rsidRDefault="00E3248F" w:rsidP="00FB5087">
      <w:pPr>
        <w:ind w:left="-709" w:right="-772"/>
      </w:pPr>
      <w:r>
        <w:t xml:space="preserve">                                   </w:t>
      </w:r>
      <w:proofErr w:type="gramStart"/>
      <w:r w:rsidR="00486B01">
        <w:t>to</w:t>
      </w:r>
      <w:proofErr w:type="gramEnd"/>
      <w:r w:rsidR="00486B01">
        <w:t xml:space="preserve"> monitor. </w:t>
      </w:r>
    </w:p>
    <w:p w:rsidR="00E3248F" w:rsidRDefault="00E3248F" w:rsidP="00FB5087">
      <w:pPr>
        <w:ind w:left="-709" w:right="-772"/>
      </w:pPr>
    </w:p>
    <w:p w:rsidR="00E3248F" w:rsidRDefault="00E3248F" w:rsidP="00FB5087">
      <w:pPr>
        <w:ind w:left="-709" w:right="-772"/>
      </w:pPr>
      <w:r>
        <w:t>4.  Update</w:t>
      </w:r>
      <w:r w:rsidR="00486B01">
        <w:t>s</w:t>
      </w:r>
      <w:r>
        <w:t xml:space="preserve"> on Trust matters were noted.</w:t>
      </w:r>
    </w:p>
    <w:p w:rsidR="00E3248F" w:rsidRDefault="00E3248F" w:rsidP="00FB5087">
      <w:pPr>
        <w:ind w:left="-709" w:right="-772"/>
      </w:pPr>
    </w:p>
    <w:p w:rsidR="00486B01" w:rsidRDefault="00E3248F" w:rsidP="00FB5087">
      <w:pPr>
        <w:ind w:left="-709" w:right="-772"/>
      </w:pPr>
      <w:r>
        <w:t xml:space="preserve">5.  Any other business.  </w:t>
      </w:r>
    </w:p>
    <w:p w:rsidR="00E3248F" w:rsidRDefault="00486B01" w:rsidP="00FB5087">
      <w:pPr>
        <w:ind w:left="-709" w:right="-772"/>
      </w:pPr>
      <w:r>
        <w:t xml:space="preserve">                                   </w:t>
      </w:r>
      <w:r w:rsidR="00E3248F">
        <w:t xml:space="preserve">Front Doors.  Various options </w:t>
      </w:r>
      <w:r w:rsidR="00C9396E">
        <w:t>for improving the operation of the doors</w:t>
      </w:r>
      <w:r>
        <w:t xml:space="preserve"> and </w:t>
      </w:r>
    </w:p>
    <w:p w:rsidR="00C9396E" w:rsidRDefault="00C9396E" w:rsidP="00FB5087">
      <w:pPr>
        <w:ind w:left="-709" w:right="-772"/>
      </w:pPr>
      <w:r>
        <w:t xml:space="preserve">    </w:t>
      </w:r>
      <w:r w:rsidR="00003406">
        <w:t xml:space="preserve">                               </w:t>
      </w:r>
      <w:proofErr w:type="gramStart"/>
      <w:r w:rsidR="00003406">
        <w:t>t</w:t>
      </w:r>
      <w:r>
        <w:t>heir</w:t>
      </w:r>
      <w:proofErr w:type="gramEnd"/>
      <w:r>
        <w:t xml:space="preserve"> </w:t>
      </w:r>
      <w:proofErr w:type="spellStart"/>
      <w:r>
        <w:t>costings</w:t>
      </w:r>
      <w:proofErr w:type="spellEnd"/>
      <w:r>
        <w:t xml:space="preserve"> were discussed . A decision on a recommendation was deferred               </w:t>
      </w:r>
    </w:p>
    <w:p w:rsidR="00E3248F" w:rsidRDefault="00C9396E" w:rsidP="00FB5087">
      <w:pPr>
        <w:ind w:left="-709" w:right="-772"/>
      </w:pPr>
      <w:r>
        <w:t xml:space="preserve">                                   </w:t>
      </w:r>
      <w:proofErr w:type="gramStart"/>
      <w:r>
        <w:t>until</w:t>
      </w:r>
      <w:proofErr w:type="gramEnd"/>
      <w:r>
        <w:t xml:space="preserve"> the next meeting.</w:t>
      </w:r>
    </w:p>
    <w:p w:rsidR="00C9396E" w:rsidRDefault="00E3248F" w:rsidP="00FB5087">
      <w:pPr>
        <w:ind w:left="-709" w:right="-772"/>
      </w:pPr>
      <w:r>
        <w:t xml:space="preserve">                             </w:t>
      </w:r>
      <w:r w:rsidR="008B3C9F">
        <w:t xml:space="preserve">     </w:t>
      </w:r>
      <w:r w:rsidR="00C9396E">
        <w:t xml:space="preserve"> </w:t>
      </w:r>
    </w:p>
    <w:p w:rsidR="00F47407" w:rsidRDefault="00C9396E" w:rsidP="00FB5087">
      <w:pPr>
        <w:ind w:left="-709" w:right="-772"/>
      </w:pPr>
      <w:r>
        <w:t xml:space="preserve">                                  </w:t>
      </w:r>
      <w:r w:rsidR="008B3C9F">
        <w:t xml:space="preserve"> Age Concern have expressed concern about</w:t>
      </w:r>
      <w:r w:rsidR="00F47407">
        <w:t xml:space="preserve"> </w:t>
      </w:r>
      <w:r w:rsidR="008B3C9F">
        <w:t xml:space="preserve">the reduction in </w:t>
      </w:r>
      <w:r w:rsidR="00E3248F">
        <w:t xml:space="preserve">disabled </w:t>
      </w:r>
      <w:r w:rsidR="008B3C9F">
        <w:t xml:space="preserve">toilet </w:t>
      </w:r>
    </w:p>
    <w:p w:rsidR="00F47407" w:rsidRDefault="00F47407" w:rsidP="00FB5087">
      <w:pPr>
        <w:ind w:left="-709" w:right="-772"/>
      </w:pPr>
      <w:r>
        <w:t xml:space="preserve">                                  </w:t>
      </w:r>
      <w:r w:rsidR="008B3C9F">
        <w:t xml:space="preserve"> </w:t>
      </w:r>
      <w:proofErr w:type="gramStart"/>
      <w:r w:rsidR="008B3C9F">
        <w:t>facilities</w:t>
      </w:r>
      <w:proofErr w:type="gramEnd"/>
      <w:r w:rsidR="008B3C9F">
        <w:t xml:space="preserve"> resulting from the alterations to create offices for the Parish Council. </w:t>
      </w:r>
    </w:p>
    <w:p w:rsidR="008B3C9F" w:rsidRDefault="00F47407" w:rsidP="00FB5087">
      <w:pPr>
        <w:ind w:left="-709" w:right="-772"/>
      </w:pPr>
      <w:r>
        <w:t xml:space="preserve">                                   </w:t>
      </w:r>
      <w:r w:rsidR="008B3C9F">
        <w:t xml:space="preserve">Pete Moody will look into removing shower to enlarge space in the </w:t>
      </w:r>
      <w:proofErr w:type="gramStart"/>
      <w:r w:rsidR="008B3C9F">
        <w:t>toilet  to</w:t>
      </w:r>
      <w:proofErr w:type="gramEnd"/>
      <w:r w:rsidR="008B3C9F">
        <w:t xml:space="preserve">    </w:t>
      </w:r>
    </w:p>
    <w:p w:rsidR="00F47407" w:rsidRDefault="008B3C9F" w:rsidP="008B3C9F">
      <w:pPr>
        <w:ind w:left="-709" w:right="-772"/>
      </w:pPr>
      <w:r>
        <w:t xml:space="preserve">                                   </w:t>
      </w:r>
      <w:proofErr w:type="gramStart"/>
      <w:r>
        <w:t>ensure</w:t>
      </w:r>
      <w:proofErr w:type="gramEnd"/>
      <w:r>
        <w:t xml:space="preserve"> sufficient space  to </w:t>
      </w:r>
      <w:proofErr w:type="spellStart"/>
      <w:r>
        <w:t>accomodate</w:t>
      </w:r>
      <w:proofErr w:type="spellEnd"/>
      <w:r>
        <w:t xml:space="preserve"> 2 able-bodied helpers</w:t>
      </w:r>
      <w:r w:rsidR="00F47407">
        <w:t>.</w:t>
      </w:r>
    </w:p>
    <w:p w:rsidR="00F47407" w:rsidRDefault="00F47407" w:rsidP="00FB5087">
      <w:pPr>
        <w:ind w:left="-709" w:right="-772"/>
      </w:pPr>
    </w:p>
    <w:p w:rsidR="00C9396E" w:rsidRDefault="00F47407" w:rsidP="00FB5087">
      <w:pPr>
        <w:ind w:left="-709" w:right="-772"/>
      </w:pPr>
      <w:r>
        <w:t xml:space="preserve">                                 </w:t>
      </w:r>
      <w:r w:rsidR="00003406">
        <w:t>Addressing a plea</w:t>
      </w:r>
      <w:r w:rsidR="00C9396E">
        <w:t xml:space="preserve"> for coat hooks in the entrance hall,</w:t>
      </w:r>
      <w:r w:rsidR="00003406">
        <w:t xml:space="preserve"> i</w:t>
      </w:r>
      <w:r>
        <w:t>t was</w:t>
      </w:r>
      <w:r w:rsidR="00C9396E">
        <w:t xml:space="preserve"> decided to locate</w:t>
      </w:r>
    </w:p>
    <w:p w:rsidR="00C9396E" w:rsidRDefault="00C9396E" w:rsidP="00C9396E">
      <w:pPr>
        <w:ind w:left="-709" w:right="-772"/>
      </w:pPr>
      <w:r>
        <w:t xml:space="preserve">                                 </w:t>
      </w:r>
      <w:proofErr w:type="gramStart"/>
      <w:r>
        <w:t>a</w:t>
      </w:r>
      <w:proofErr w:type="gramEnd"/>
      <w:r>
        <w:t xml:space="preserve"> movable coat rack outside the Onyx Room.</w:t>
      </w:r>
    </w:p>
    <w:p w:rsidR="00C9396E" w:rsidRDefault="00C9396E" w:rsidP="00C9396E">
      <w:pPr>
        <w:ind w:left="-709" w:right="-772"/>
      </w:pPr>
      <w:r>
        <w:t xml:space="preserve">               </w:t>
      </w:r>
    </w:p>
    <w:p w:rsidR="00F47407" w:rsidRDefault="00C9396E" w:rsidP="00C9396E">
      <w:pPr>
        <w:ind w:left="-709" w:right="-772"/>
      </w:pPr>
      <w:r>
        <w:t xml:space="preserve">                                 </w:t>
      </w:r>
      <w:proofErr w:type="gramStart"/>
      <w:r w:rsidR="00F47407">
        <w:t>Victorian Post Box.</w:t>
      </w:r>
      <w:proofErr w:type="gramEnd"/>
      <w:r w:rsidR="00F47407">
        <w:t xml:space="preserve">  All in favour of installing this as long as no cost was </w:t>
      </w:r>
    </w:p>
    <w:p w:rsidR="00F47407" w:rsidRDefault="00F47407" w:rsidP="00FB5087">
      <w:pPr>
        <w:ind w:left="-709" w:right="-772"/>
      </w:pPr>
      <w:r>
        <w:t xml:space="preserve">                                  </w:t>
      </w:r>
      <w:proofErr w:type="gramStart"/>
      <w:r>
        <w:t>incurred</w:t>
      </w:r>
      <w:proofErr w:type="gramEnd"/>
      <w:r>
        <w:t xml:space="preserve">. John </w:t>
      </w:r>
      <w:proofErr w:type="spellStart"/>
      <w:r>
        <w:t>Wingham</w:t>
      </w:r>
      <w:proofErr w:type="spellEnd"/>
      <w:r>
        <w:t xml:space="preserve"> to be notified.</w:t>
      </w:r>
    </w:p>
    <w:p w:rsidR="00F47407" w:rsidRDefault="00F47407" w:rsidP="00FB5087">
      <w:pPr>
        <w:ind w:left="-709" w:right="-772"/>
      </w:pPr>
    </w:p>
    <w:p w:rsidR="00F47407" w:rsidRDefault="00F47407" w:rsidP="00FB5087">
      <w:pPr>
        <w:ind w:left="-709" w:right="-772"/>
      </w:pPr>
    </w:p>
    <w:p w:rsidR="00C9396E" w:rsidRDefault="00F47407" w:rsidP="00FB5087">
      <w:pPr>
        <w:ind w:left="-709" w:right="-772"/>
      </w:pPr>
      <w:r>
        <w:t xml:space="preserve">                              </w:t>
      </w:r>
      <w:proofErr w:type="gramStart"/>
      <w:r w:rsidR="00E374E1">
        <w:t>Height Barrier</w:t>
      </w:r>
      <w:r w:rsidR="00C9396E">
        <w:t xml:space="preserve"> at entrance to car park</w:t>
      </w:r>
      <w:r w:rsidR="00E374E1">
        <w:t>.</w:t>
      </w:r>
      <w:proofErr w:type="gramEnd"/>
      <w:r w:rsidR="00E374E1">
        <w:t xml:space="preserve">  We agree in princi</w:t>
      </w:r>
      <w:r w:rsidR="00003406">
        <w:t>ple to having it</w:t>
      </w:r>
      <w:r w:rsidR="00C9396E">
        <w:t xml:space="preserve"> </w:t>
      </w:r>
    </w:p>
    <w:p w:rsidR="00C9396E" w:rsidRDefault="00C9396E" w:rsidP="00FB5087">
      <w:pPr>
        <w:ind w:left="-709" w:right="-772"/>
      </w:pPr>
      <w:r>
        <w:t xml:space="preserve">                              </w:t>
      </w:r>
      <w:proofErr w:type="gramStart"/>
      <w:r>
        <w:t>subject</w:t>
      </w:r>
      <w:proofErr w:type="gramEnd"/>
      <w:r>
        <w:t xml:space="preserve"> to pricing.      </w:t>
      </w:r>
    </w:p>
    <w:p w:rsidR="00C9396E" w:rsidRDefault="00E374E1" w:rsidP="00C9396E">
      <w:pPr>
        <w:ind w:left="-709" w:right="-772"/>
      </w:pPr>
      <w:r>
        <w:t>.</w:t>
      </w:r>
    </w:p>
    <w:p w:rsidR="00C9396E" w:rsidRDefault="00C9396E" w:rsidP="00C9396E">
      <w:pPr>
        <w:ind w:left="-709" w:right="-772"/>
      </w:pPr>
      <w:r>
        <w:t xml:space="preserve">                              </w:t>
      </w:r>
      <w:r w:rsidR="00E374E1">
        <w:t xml:space="preserve">It was agreed that a No Through </w:t>
      </w:r>
      <w:proofErr w:type="gramStart"/>
      <w:r w:rsidR="00E374E1">
        <w:t>Road  notice</w:t>
      </w:r>
      <w:proofErr w:type="gramEnd"/>
      <w:r w:rsidR="00E374E1">
        <w:t xml:space="preserve"> would be a good idea at the bottom</w:t>
      </w:r>
      <w:r>
        <w:t xml:space="preserve"> </w:t>
      </w:r>
    </w:p>
    <w:p w:rsidR="00E374E1" w:rsidRDefault="00C9396E" w:rsidP="006B35A1">
      <w:pPr>
        <w:ind w:left="-709" w:right="-772"/>
      </w:pPr>
      <w:r>
        <w:t xml:space="preserve">                              </w:t>
      </w:r>
      <w:proofErr w:type="gramStart"/>
      <w:r w:rsidR="006B35A1">
        <w:t>of</w:t>
      </w:r>
      <w:proofErr w:type="gramEnd"/>
      <w:r>
        <w:t xml:space="preserve">  </w:t>
      </w:r>
      <w:r w:rsidR="00E374E1">
        <w:t xml:space="preserve">Highwood Road. We will ask John </w:t>
      </w:r>
      <w:proofErr w:type="spellStart"/>
      <w:r w:rsidR="00E374E1">
        <w:t>Wingham</w:t>
      </w:r>
      <w:proofErr w:type="spellEnd"/>
      <w:r w:rsidR="00E374E1">
        <w:t xml:space="preserve"> to advise.</w:t>
      </w:r>
    </w:p>
    <w:p w:rsidR="00E374E1" w:rsidRDefault="00E374E1" w:rsidP="00FB5087">
      <w:pPr>
        <w:ind w:left="-709" w:right="-772"/>
      </w:pPr>
    </w:p>
    <w:p w:rsidR="00E374E1" w:rsidRDefault="00E374E1" w:rsidP="00FB5087">
      <w:pPr>
        <w:ind w:left="-709" w:right="-772"/>
      </w:pPr>
      <w:r>
        <w:t xml:space="preserve">                              Pete Moody to investigate maintenance schedules on equipment in the hall.</w:t>
      </w:r>
    </w:p>
    <w:p w:rsidR="00E374E1" w:rsidRDefault="00E374E1" w:rsidP="00FB5087">
      <w:pPr>
        <w:ind w:left="-709" w:right="-772"/>
      </w:pPr>
    </w:p>
    <w:p w:rsidR="00E374E1" w:rsidRDefault="00E374E1" w:rsidP="00FB5087">
      <w:pPr>
        <w:ind w:left="-709" w:right="-772"/>
      </w:pPr>
      <w:r>
        <w:t xml:space="preserve">                              Pete Moody is to check who cut down the brambles at the rear of the hall.</w:t>
      </w:r>
    </w:p>
    <w:p w:rsidR="00E374E1" w:rsidRDefault="00E374E1" w:rsidP="00FB5087">
      <w:pPr>
        <w:ind w:left="-709" w:right="-772"/>
      </w:pPr>
    </w:p>
    <w:p w:rsidR="0053753F" w:rsidRDefault="00E374E1" w:rsidP="00FB5087">
      <w:pPr>
        <w:ind w:left="-709" w:right="-772"/>
      </w:pPr>
      <w:r>
        <w:t xml:space="preserve">                              Ralph to check if the repairs to the front fence have been done.</w:t>
      </w:r>
    </w:p>
    <w:p w:rsidR="0053753F" w:rsidRDefault="0053753F" w:rsidP="00FB5087">
      <w:pPr>
        <w:ind w:left="-709" w:right="-772"/>
      </w:pPr>
    </w:p>
    <w:p w:rsidR="0053753F" w:rsidRDefault="0053753F" w:rsidP="00FB5087">
      <w:pPr>
        <w:ind w:left="-709" w:right="-772"/>
      </w:pPr>
      <w:r>
        <w:t xml:space="preserve">                              </w:t>
      </w:r>
      <w:proofErr w:type="spellStart"/>
      <w:r>
        <w:t>Brockenhurst</w:t>
      </w:r>
      <w:proofErr w:type="spellEnd"/>
      <w:r>
        <w:t xml:space="preserve"> Players rent is being looked into.  Guy and JJ looking into.</w:t>
      </w:r>
    </w:p>
    <w:p w:rsidR="0053753F" w:rsidRDefault="0053753F" w:rsidP="00FB5087">
      <w:pPr>
        <w:ind w:left="-709" w:right="-772"/>
      </w:pPr>
    </w:p>
    <w:p w:rsidR="0053753F" w:rsidRDefault="0053753F" w:rsidP="0053753F">
      <w:pPr>
        <w:ind w:left="-709" w:right="-772"/>
      </w:pPr>
      <w:r>
        <w:t xml:space="preserve">                              F.O.B. have given the Hall £250</w:t>
      </w:r>
      <w:r w:rsidR="00003406">
        <w:t xml:space="preserve">.  </w:t>
      </w:r>
      <w:proofErr w:type="gramStart"/>
      <w:r w:rsidR="00003406">
        <w:t>£150 to be for a garden.</w:t>
      </w:r>
      <w:proofErr w:type="gramEnd"/>
      <w:r w:rsidR="00003406">
        <w:t xml:space="preserve"> </w:t>
      </w:r>
      <w:proofErr w:type="spellStart"/>
      <w:r w:rsidR="00003406">
        <w:t>Pyra</w:t>
      </w:r>
      <w:r>
        <w:t>cantha</w:t>
      </w:r>
      <w:proofErr w:type="spellEnd"/>
      <w:r>
        <w:t xml:space="preserve"> and</w:t>
      </w:r>
    </w:p>
    <w:p w:rsidR="0053753F" w:rsidRDefault="0053753F" w:rsidP="0053753F">
      <w:pPr>
        <w:ind w:left="-709" w:right="-772"/>
      </w:pPr>
      <w:r>
        <w:t xml:space="preserve">                              </w:t>
      </w:r>
      <w:proofErr w:type="spellStart"/>
      <w:r>
        <w:t>Mahonia</w:t>
      </w:r>
      <w:proofErr w:type="spellEnd"/>
      <w:r>
        <w:t xml:space="preserve"> seem to be the only plants not eaten by ponies.</w:t>
      </w:r>
    </w:p>
    <w:p w:rsidR="0053753F" w:rsidRDefault="0053753F" w:rsidP="0053753F">
      <w:pPr>
        <w:ind w:left="-709" w:right="-772"/>
      </w:pPr>
    </w:p>
    <w:p w:rsidR="0053753F" w:rsidRDefault="0053753F" w:rsidP="0053753F">
      <w:pPr>
        <w:ind w:left="-709" w:right="-772"/>
      </w:pPr>
      <w:r>
        <w:t xml:space="preserve">                              </w:t>
      </w:r>
      <w:proofErr w:type="gramStart"/>
      <w:r>
        <w:t>Preschool want to plant a wild life garden with a mulberry bush and</w:t>
      </w:r>
      <w:r w:rsidR="006B35A1">
        <w:t xml:space="preserve"> </w:t>
      </w:r>
      <w:r>
        <w:t>a bug hut.</w:t>
      </w:r>
      <w:proofErr w:type="gramEnd"/>
    </w:p>
    <w:p w:rsidR="0053753F" w:rsidRDefault="0053753F" w:rsidP="0053753F">
      <w:pPr>
        <w:ind w:left="-709" w:right="-772"/>
      </w:pPr>
      <w:r>
        <w:t xml:space="preserve">                              All approved provided it was kept tidy.</w:t>
      </w:r>
    </w:p>
    <w:p w:rsidR="0053753F" w:rsidRDefault="0053753F" w:rsidP="0053753F">
      <w:pPr>
        <w:ind w:left="-709" w:right="-772"/>
      </w:pPr>
    </w:p>
    <w:p w:rsidR="0053753F" w:rsidRDefault="0053753F" w:rsidP="0053753F">
      <w:pPr>
        <w:ind w:left="-709" w:right="-772"/>
      </w:pPr>
      <w:r>
        <w:t xml:space="preserve">                              Pete Moody raised the question of</w:t>
      </w:r>
      <w:r w:rsidR="00D52FF1">
        <w:t xml:space="preserve"> </w:t>
      </w:r>
      <w:r>
        <w:t>having recycling bins</w:t>
      </w:r>
      <w:r w:rsidR="006B35A1">
        <w:t xml:space="preserve"> for bottles, refuse etc. </w:t>
      </w:r>
    </w:p>
    <w:p w:rsidR="0053753F" w:rsidRDefault="0053753F" w:rsidP="0053753F">
      <w:pPr>
        <w:ind w:left="-709" w:right="-772"/>
      </w:pPr>
      <w:r>
        <w:t xml:space="preserve">                              Decided to</w:t>
      </w:r>
      <w:r w:rsidR="00D52FF1">
        <w:t xml:space="preserve"> continue as before with Ralph em</w:t>
      </w:r>
      <w:r>
        <w:t>ptying the bins</w:t>
      </w:r>
      <w:r w:rsidR="00D52FF1">
        <w:t xml:space="preserve"> </w:t>
      </w:r>
      <w:r>
        <w:t>and the bottles</w:t>
      </w:r>
    </w:p>
    <w:p w:rsidR="00D52FF1" w:rsidRDefault="006B35A1" w:rsidP="0053753F">
      <w:pPr>
        <w:ind w:left="-709" w:right="-772"/>
      </w:pPr>
      <w:r>
        <w:t xml:space="preserve">                              </w:t>
      </w:r>
      <w:proofErr w:type="gramStart"/>
      <w:r>
        <w:t>b</w:t>
      </w:r>
      <w:r w:rsidR="0053753F">
        <w:t>eing</w:t>
      </w:r>
      <w:proofErr w:type="gramEnd"/>
      <w:r w:rsidR="0053753F">
        <w:t xml:space="preserve"> taken to the bottle bank after each event.</w:t>
      </w:r>
    </w:p>
    <w:p w:rsidR="00D52FF1" w:rsidRDefault="00D52FF1" w:rsidP="0053753F">
      <w:pPr>
        <w:ind w:left="-709" w:right="-772"/>
      </w:pPr>
    </w:p>
    <w:p w:rsidR="00E374E1" w:rsidRDefault="00D52FF1" w:rsidP="0053753F">
      <w:pPr>
        <w:ind w:left="-709" w:right="-772"/>
      </w:pPr>
      <w:r>
        <w:t>6. Dates of next meetings.   November 17</w:t>
      </w:r>
      <w:r w:rsidRPr="00043380">
        <w:rPr>
          <w:vertAlign w:val="superscript"/>
        </w:rPr>
        <w:t>th</w:t>
      </w:r>
      <w:r w:rsidR="006B35A1">
        <w:rPr>
          <w:vertAlign w:val="superscript"/>
        </w:rPr>
        <w:t xml:space="preserve">  </w:t>
      </w:r>
      <w:r w:rsidR="006B35A1">
        <w:t>(note change</w:t>
      </w:r>
      <w:proofErr w:type="gramStart"/>
      <w:r w:rsidR="006B35A1">
        <w:t>)</w:t>
      </w:r>
      <w:r w:rsidR="00043380">
        <w:t xml:space="preserve"> </w:t>
      </w:r>
      <w:r>
        <w:t xml:space="preserve"> and</w:t>
      </w:r>
      <w:proofErr w:type="gramEnd"/>
      <w:r>
        <w:t xml:space="preserve"> January 21</w:t>
      </w:r>
      <w:r w:rsidRPr="00D52FF1">
        <w:rPr>
          <w:vertAlign w:val="superscript"/>
        </w:rPr>
        <w:t>st</w:t>
      </w:r>
      <w:r>
        <w:t xml:space="preserve">  both at </w:t>
      </w:r>
      <w:proofErr w:type="spellStart"/>
      <w:r>
        <w:t>Gartside</w:t>
      </w:r>
      <w:proofErr w:type="spellEnd"/>
      <w:r>
        <w:t xml:space="preserve"> at 7.30p.m.</w:t>
      </w:r>
    </w:p>
    <w:p w:rsidR="00E374E1" w:rsidRDefault="00E374E1" w:rsidP="00E374E1">
      <w:pPr>
        <w:ind w:right="-772"/>
      </w:pPr>
      <w:r>
        <w:t xml:space="preserve"> </w:t>
      </w:r>
    </w:p>
    <w:p w:rsidR="00E374E1" w:rsidRDefault="00E374E1" w:rsidP="00FB5087">
      <w:pPr>
        <w:ind w:left="-709" w:right="-772"/>
      </w:pPr>
      <w:r>
        <w:t xml:space="preserve">                               </w:t>
      </w:r>
    </w:p>
    <w:p w:rsidR="00E374E1" w:rsidRDefault="00E374E1" w:rsidP="00E374E1">
      <w:pPr>
        <w:ind w:left="-709" w:right="-772"/>
      </w:pPr>
      <w:r>
        <w:t xml:space="preserve">                         </w:t>
      </w:r>
    </w:p>
    <w:p w:rsidR="00F47407" w:rsidRDefault="00E374E1" w:rsidP="00FB5087">
      <w:pPr>
        <w:ind w:left="-709" w:right="-772"/>
      </w:pPr>
      <w:r>
        <w:t xml:space="preserve">                              </w:t>
      </w:r>
    </w:p>
    <w:p w:rsidR="009C31B5" w:rsidRDefault="009C31B5" w:rsidP="00FB5087">
      <w:pPr>
        <w:ind w:left="-709" w:right="-772"/>
      </w:pPr>
    </w:p>
    <w:p w:rsidR="00FB5087" w:rsidRDefault="009C31B5" w:rsidP="00FB5087">
      <w:pPr>
        <w:ind w:left="-709" w:right="-772"/>
      </w:pPr>
      <w:r>
        <w:t xml:space="preserve">                                   </w:t>
      </w:r>
    </w:p>
    <w:sectPr w:rsidR="00FB5087" w:rsidSect="00FB5087">
      <w:pgSz w:w="11900" w:h="16840"/>
      <w:pgMar w:top="851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5087"/>
    <w:rsid w:val="00003406"/>
    <w:rsid w:val="00043380"/>
    <w:rsid w:val="001F62FC"/>
    <w:rsid w:val="002902AB"/>
    <w:rsid w:val="00453266"/>
    <w:rsid w:val="00486B01"/>
    <w:rsid w:val="0053753F"/>
    <w:rsid w:val="006B35A1"/>
    <w:rsid w:val="007D28CF"/>
    <w:rsid w:val="008B3C9F"/>
    <w:rsid w:val="009C31B5"/>
    <w:rsid w:val="00A96C7B"/>
    <w:rsid w:val="00AC0506"/>
    <w:rsid w:val="00BA5F67"/>
    <w:rsid w:val="00C9396E"/>
    <w:rsid w:val="00CE76C6"/>
    <w:rsid w:val="00D52FF1"/>
    <w:rsid w:val="00E3248F"/>
    <w:rsid w:val="00E374E1"/>
    <w:rsid w:val="00F47407"/>
    <w:rsid w:val="00FB5087"/>
  </w:rsids>
  <m:mathPr>
    <m:mathFont m:val="Mang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0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4198</Characters>
  <Application>Microsoft Macintosh Word</Application>
  <DocSecurity>0</DocSecurity>
  <Lines>34</Lines>
  <Paragraphs>8</Paragraphs>
  <ScaleCrop>false</ScaleCrop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cropp</dc:creator>
  <cp:keywords/>
  <cp:lastModifiedBy>john cropp</cp:lastModifiedBy>
  <cp:revision>2</cp:revision>
  <dcterms:created xsi:type="dcterms:W3CDTF">2015-01-28T10:05:00Z</dcterms:created>
  <dcterms:modified xsi:type="dcterms:W3CDTF">2015-01-28T10:05:00Z</dcterms:modified>
</cp:coreProperties>
</file>